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646"/>
        <w:tblW w:w="5000" w:type="pct"/>
        <w:tblLook w:val="04A0" w:firstRow="1" w:lastRow="0" w:firstColumn="1" w:lastColumn="0" w:noHBand="0" w:noVBand="1"/>
      </w:tblPr>
      <w:tblGrid>
        <w:gridCol w:w="4939"/>
        <w:gridCol w:w="5261"/>
        <w:gridCol w:w="4621"/>
      </w:tblGrid>
      <w:tr w:rsidR="00024044" w:rsidRPr="002E696E" w:rsidTr="00024044">
        <w:tc>
          <w:tcPr>
            <w:tcW w:w="5000" w:type="pct"/>
            <w:gridSpan w:val="3"/>
          </w:tcPr>
          <w:p w:rsidR="00024044" w:rsidRDefault="00024044" w:rsidP="00024044">
            <w:pPr>
              <w:jc w:val="center"/>
              <w:rPr>
                <w:rFonts w:ascii="Comic Sans MS" w:hAnsi="Comic Sans MS"/>
                <w:b/>
              </w:rPr>
            </w:pPr>
            <w:r w:rsidRPr="00024044">
              <w:rPr>
                <w:rFonts w:ascii="Comic Sans MS" w:hAnsi="Comic Sans MS"/>
                <w:b/>
              </w:rPr>
              <w:t>Attendance Record at Governing Body meetings 20</w:t>
            </w:r>
            <w:r w:rsidR="00021E37">
              <w:rPr>
                <w:rFonts w:ascii="Comic Sans MS" w:hAnsi="Comic Sans MS"/>
                <w:b/>
              </w:rPr>
              <w:t>22</w:t>
            </w:r>
            <w:r w:rsidR="004D4E13">
              <w:rPr>
                <w:rFonts w:ascii="Comic Sans MS" w:hAnsi="Comic Sans MS"/>
                <w:b/>
              </w:rPr>
              <w:t>-202</w:t>
            </w:r>
            <w:r w:rsidR="00021E37">
              <w:rPr>
                <w:rFonts w:ascii="Comic Sans MS" w:hAnsi="Comic Sans MS"/>
                <w:b/>
              </w:rPr>
              <w:t>3</w:t>
            </w:r>
          </w:p>
          <w:p w:rsidR="002B0A40" w:rsidRDefault="002B0A40" w:rsidP="00024044">
            <w:pPr>
              <w:jc w:val="center"/>
              <w:rPr>
                <w:rFonts w:ascii="Comic Sans MS" w:hAnsi="Comic Sans MS"/>
                <w:b/>
              </w:rPr>
            </w:pPr>
          </w:p>
          <w:p w:rsidR="002B0A40" w:rsidRDefault="002B0A40" w:rsidP="00024044">
            <w:pPr>
              <w:jc w:val="center"/>
              <w:rPr>
                <w:rFonts w:ascii="Comic Sans MS" w:hAnsi="Comic Sans MS"/>
                <w:b/>
              </w:rPr>
            </w:pPr>
          </w:p>
          <w:p w:rsidR="002B0A40" w:rsidRDefault="002B0A40" w:rsidP="00024044">
            <w:pPr>
              <w:jc w:val="center"/>
              <w:rPr>
                <w:rFonts w:ascii="Comic Sans MS" w:hAnsi="Comic Sans MS"/>
                <w:b/>
              </w:rPr>
            </w:pPr>
          </w:p>
          <w:p w:rsidR="002B0A40" w:rsidRDefault="002B0A40" w:rsidP="00024044">
            <w:pPr>
              <w:jc w:val="center"/>
              <w:rPr>
                <w:rFonts w:ascii="Comic Sans MS" w:hAnsi="Comic Sans MS"/>
                <w:b/>
              </w:rPr>
            </w:pPr>
          </w:p>
          <w:p w:rsidR="00206A0B" w:rsidRDefault="00206A0B" w:rsidP="00024044">
            <w:pPr>
              <w:jc w:val="center"/>
              <w:rPr>
                <w:rFonts w:ascii="Comic Sans MS" w:hAnsi="Comic Sans MS"/>
                <w:b/>
              </w:rPr>
            </w:pPr>
          </w:p>
          <w:p w:rsidR="00024044" w:rsidRDefault="002B0A40" w:rsidP="0002404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8D00924" wp14:editId="4FFB6CFD">
                  <wp:simplePos x="0" y="0"/>
                  <wp:positionH relativeFrom="margin">
                    <wp:posOffset>152400</wp:posOffset>
                  </wp:positionH>
                  <wp:positionV relativeFrom="margin">
                    <wp:posOffset>155575</wp:posOffset>
                  </wp:positionV>
                  <wp:extent cx="1266825" cy="1002470"/>
                  <wp:effectExtent l="0" t="0" r="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_ambrose 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00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4044" w:rsidRPr="002E696E" w:rsidTr="005F719A">
        <w:tc>
          <w:tcPr>
            <w:tcW w:w="1666" w:type="pct"/>
          </w:tcPr>
          <w:p w:rsidR="00024044" w:rsidRPr="002E696E" w:rsidRDefault="00024044" w:rsidP="0002404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Full Governing Body</w:t>
            </w:r>
          </w:p>
        </w:tc>
        <w:tc>
          <w:tcPr>
            <w:tcW w:w="1775" w:type="pct"/>
          </w:tcPr>
          <w:p w:rsidR="00206A0B" w:rsidRDefault="00206A0B" w:rsidP="00206A0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Curriculum &amp; Standards Committee </w:t>
            </w:r>
          </w:p>
          <w:p w:rsidR="00024044" w:rsidRPr="002E696E" w:rsidRDefault="00024044" w:rsidP="00021E3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pct"/>
          </w:tcPr>
          <w:p w:rsidR="00021E37" w:rsidRPr="002E696E" w:rsidRDefault="00206A0B" w:rsidP="00021E3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Finance, Staffing &amp; Premises Committee</w:t>
            </w:r>
          </w:p>
        </w:tc>
      </w:tr>
      <w:tr w:rsidR="00E7286F" w:rsidRPr="002E696E" w:rsidTr="005F719A">
        <w:tc>
          <w:tcPr>
            <w:tcW w:w="1666" w:type="pct"/>
          </w:tcPr>
          <w:p w:rsidR="00AA31FB" w:rsidRDefault="00021E37" w:rsidP="00AA31F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rFonts w:ascii="Comic Sans MS" w:hAnsi="Comic Sans MS"/>
                <w:color w:val="FF0000"/>
                <w:sz w:val="20"/>
              </w:rPr>
            </w:pPr>
            <w:r>
              <w:rPr>
                <w:rStyle w:val="Strong"/>
                <w:rFonts w:ascii="Comic Sans MS" w:hAnsi="Comic Sans MS" w:cs="Arial"/>
                <w:color w:val="FF0000"/>
                <w:sz w:val="20"/>
                <w:szCs w:val="21"/>
              </w:rPr>
              <w:t>21</w:t>
            </w:r>
            <w:r w:rsidRPr="00021E37">
              <w:rPr>
                <w:rStyle w:val="Strong"/>
                <w:rFonts w:ascii="Comic Sans MS" w:hAnsi="Comic Sans MS" w:cs="Arial"/>
                <w:color w:val="FF0000"/>
                <w:sz w:val="20"/>
                <w:szCs w:val="21"/>
                <w:vertAlign w:val="superscript"/>
              </w:rPr>
              <w:t>st</w:t>
            </w:r>
            <w:r>
              <w:rPr>
                <w:rStyle w:val="Strong"/>
                <w:rFonts w:ascii="Comic Sans MS" w:hAnsi="Comic Sans MS" w:cs="Arial"/>
                <w:color w:val="FF0000"/>
                <w:sz w:val="20"/>
                <w:szCs w:val="21"/>
              </w:rPr>
              <w:t xml:space="preserve"> </w:t>
            </w:r>
            <w:r w:rsidR="00E7286F" w:rsidRPr="00E7286F">
              <w:rPr>
                <w:rStyle w:val="Strong"/>
                <w:rFonts w:ascii="Comic Sans MS" w:hAnsi="Comic Sans MS" w:cs="Arial"/>
                <w:color w:val="FF0000"/>
                <w:sz w:val="20"/>
                <w:szCs w:val="21"/>
              </w:rPr>
              <w:t>September 202</w:t>
            </w:r>
            <w:r>
              <w:rPr>
                <w:rStyle w:val="Strong"/>
                <w:rFonts w:ascii="Comic Sans MS" w:hAnsi="Comic Sans MS"/>
                <w:color w:val="FF0000"/>
                <w:sz w:val="20"/>
              </w:rPr>
              <w:t>2</w:t>
            </w:r>
          </w:p>
          <w:p w:rsidR="00021E37" w:rsidRPr="00AA31FB" w:rsidRDefault="00021E37" w:rsidP="00AA31F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bCs/>
                <w:color w:val="FF0000"/>
                <w:sz w:val="20"/>
              </w:rPr>
            </w:pPr>
          </w:p>
          <w:p w:rsidR="00E7286F" w:rsidRPr="00E7286F" w:rsidRDefault="00E7286F" w:rsidP="00E7286F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Mrs Margaret Cunningham - Chair - Present </w:t>
            </w:r>
          </w:p>
          <w:p w:rsidR="00E7286F" w:rsidRPr="00E7286F" w:rsidRDefault="00021E37" w:rsidP="00E7286F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Dr Clare Campbell </w:t>
            </w:r>
            <w:r w:rsidR="00E7286F"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– Vice Chair  - Present  </w:t>
            </w:r>
          </w:p>
          <w:p w:rsidR="00E7286F" w:rsidRPr="00E7286F" w:rsidRDefault="00E7286F" w:rsidP="00E7286F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Mrs Ruth Vayro - Head Teacher - Present</w:t>
            </w:r>
          </w:p>
          <w:p w:rsidR="00E7286F" w:rsidRPr="00E7286F" w:rsidRDefault="00E7286F" w:rsidP="00E7286F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Ms Claire Wallace - Foundation Governor – </w:t>
            </w:r>
            <w:r w:rsidR="00021E37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Apologies</w:t>
            </w:r>
          </w:p>
          <w:p w:rsidR="00E7286F" w:rsidRPr="00E7286F" w:rsidRDefault="00E7286F" w:rsidP="00E7286F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Mrs Helen Murphy - Staff Governor -</w:t>
            </w:r>
            <w:r w:rsidR="00021E37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Apologies</w:t>
            </w:r>
          </w:p>
          <w:p w:rsidR="00E7286F" w:rsidRPr="00E7286F" w:rsidRDefault="00E7286F" w:rsidP="00E7286F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 Francis O'Connor - Foundation Governor </w:t>
            </w:r>
            <w:r w:rsidR="00021E37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–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</w:t>
            </w:r>
            <w:r w:rsidR="00021E37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Present </w:t>
            </w:r>
          </w:p>
          <w:p w:rsidR="00E7286F" w:rsidRPr="00E7286F" w:rsidRDefault="00E7286F" w:rsidP="00E7286F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Judith Thompson – LA Governor – Present </w:t>
            </w:r>
          </w:p>
          <w:p w:rsidR="00E7286F" w:rsidRPr="00E7286F" w:rsidRDefault="00E7286F" w:rsidP="00E7286F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Angela Ager – Foundation Governor – Present </w:t>
            </w:r>
          </w:p>
          <w:p w:rsidR="00D94A76" w:rsidRPr="00E7286F" w:rsidRDefault="00D94A76" w:rsidP="00D94A76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Fr Peter Ti</w:t>
            </w:r>
            <w:r w:rsidR="00A60D17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e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rney – Foundation Governor - Present</w:t>
            </w:r>
          </w:p>
          <w:p w:rsidR="00D94A76" w:rsidRDefault="00E7286F" w:rsidP="00D94A76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 Steve Small – Parent Governor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–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</w:t>
            </w:r>
            <w:r w:rsidR="00D94A76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Apologies</w:t>
            </w:r>
          </w:p>
          <w:p w:rsidR="00D94A76" w:rsidRDefault="00D94A76" w:rsidP="00D94A76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Ms Jayne Harries –Parent Governor – A</w:t>
            </w:r>
            <w:r w:rsidR="00206A0B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bsent</w:t>
            </w:r>
          </w:p>
          <w:p w:rsidR="00021E37" w:rsidRDefault="00021E37" w:rsidP="00D94A76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E7286F" w:rsidRDefault="00E7286F" w:rsidP="00E7286F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Mrs Helen Maguire - SBM - Present </w:t>
            </w:r>
          </w:p>
          <w:p w:rsidR="00021E37" w:rsidRDefault="00021E37" w:rsidP="00E7286F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021E37" w:rsidRPr="00E7286F" w:rsidRDefault="00021E37" w:rsidP="00E7286F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1775" w:type="pct"/>
          </w:tcPr>
          <w:p w:rsidR="00206A0B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</w:rPr>
              <w:t>Monday 17</w:t>
            </w:r>
            <w:r w:rsidRPr="00D94A76">
              <w:rPr>
                <w:rFonts w:ascii="Comic Sans MS" w:hAnsi="Comic Sans MS"/>
                <w:b/>
                <w:color w:val="FF0000"/>
                <w:sz w:val="20"/>
              </w:rPr>
              <w:t xml:space="preserve">th </w:t>
            </w:r>
            <w:r>
              <w:rPr>
                <w:rFonts w:ascii="Comic Sans MS" w:hAnsi="Comic Sans MS"/>
                <w:b/>
                <w:color w:val="FF0000"/>
                <w:sz w:val="20"/>
              </w:rPr>
              <w:t>October 2022</w:t>
            </w:r>
          </w:p>
          <w:p w:rsidR="00206A0B" w:rsidRPr="00E7286F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Mrs Margaret Cunningham - Chair - Present </w:t>
            </w:r>
          </w:p>
          <w:p w:rsidR="00206A0B" w:rsidRPr="00E7286F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Dr Clare Campbell 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– Vice Chair  - Present  </w:t>
            </w:r>
          </w:p>
          <w:p w:rsidR="00206A0B" w:rsidRPr="00E7286F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Ruth </w:t>
            </w:r>
            <w:proofErr w:type="spellStart"/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Vayro</w:t>
            </w:r>
            <w:proofErr w:type="spellEnd"/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- Head Teacher - Present</w:t>
            </w:r>
          </w:p>
          <w:p w:rsidR="00206A0B" w:rsidRPr="00E7286F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Mrs Helen Murphy - Staff Governor -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Apologies</w:t>
            </w:r>
          </w:p>
          <w:p w:rsidR="00206A0B" w:rsidRPr="00E7286F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 Francis O'Connor - Foundation Governor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–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Present </w:t>
            </w:r>
          </w:p>
          <w:p w:rsidR="00206A0B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Fr Peter Ti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e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rney – Foundation Governor - Present</w:t>
            </w:r>
          </w:p>
          <w:p w:rsidR="00206A0B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Mrs Helen Maguire - SBM - Present </w:t>
            </w:r>
          </w:p>
          <w:p w:rsidR="00206A0B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 Wayne Cunningham – Deputy Headteacher – Present</w:t>
            </w:r>
          </w:p>
          <w:p w:rsidR="00206A0B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Jane Hoban –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SENCo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– Present </w:t>
            </w:r>
          </w:p>
          <w:p w:rsidR="00206A0B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 Allan Torr – QA Professional – Present </w:t>
            </w:r>
          </w:p>
          <w:p w:rsidR="00206A0B" w:rsidRPr="002E696E" w:rsidRDefault="00206A0B" w:rsidP="00E7286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omic Sans MS" w:hAnsi="Comic Sans MS"/>
              </w:rPr>
            </w:pPr>
          </w:p>
        </w:tc>
        <w:tc>
          <w:tcPr>
            <w:tcW w:w="1559" w:type="pct"/>
          </w:tcPr>
          <w:p w:rsidR="00206A0B" w:rsidRPr="00206A0B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</w:rPr>
              <w:t>Monday 17</w:t>
            </w:r>
            <w:r w:rsidRPr="00D94A76">
              <w:rPr>
                <w:rFonts w:ascii="Comic Sans MS" w:hAnsi="Comic Sans MS"/>
                <w:b/>
                <w:color w:val="FF0000"/>
                <w:sz w:val="20"/>
              </w:rPr>
              <w:t xml:space="preserve">th </w:t>
            </w:r>
            <w:r>
              <w:rPr>
                <w:rFonts w:ascii="Comic Sans MS" w:hAnsi="Comic Sans MS"/>
                <w:b/>
                <w:color w:val="FF0000"/>
                <w:sz w:val="20"/>
              </w:rPr>
              <w:t>October 2022</w:t>
            </w:r>
          </w:p>
          <w:p w:rsidR="00206A0B" w:rsidRPr="00E7286F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Mrs Margar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et Cunningham - Chair - Present</w:t>
            </w:r>
          </w:p>
          <w:p w:rsidR="00206A0B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Ruth </w:t>
            </w:r>
            <w:proofErr w:type="spellStart"/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Vayro</w:t>
            </w:r>
            <w:proofErr w:type="spellEnd"/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- Head Teacher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–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Present</w:t>
            </w:r>
          </w:p>
          <w:p w:rsidR="00206A0B" w:rsidRPr="00E7286F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Angela Ager – Foundation Governor – Present </w:t>
            </w:r>
          </w:p>
          <w:p w:rsidR="00206A0B" w:rsidRPr="00E7286F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Ms Claire Wallace - Foundation Governor –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Apologies</w:t>
            </w:r>
          </w:p>
          <w:p w:rsidR="00206A0B" w:rsidRPr="00E7286F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Judith Thompson – LA Governor –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Apologies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</w:t>
            </w:r>
          </w:p>
          <w:p w:rsidR="00206A0B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 Steve Small – Parent Governor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–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Apologies</w:t>
            </w:r>
          </w:p>
          <w:p w:rsidR="00046A08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Mrs Helen Maguire - SBM - Present </w:t>
            </w:r>
          </w:p>
          <w:p w:rsidR="00206A0B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206A0B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206A0B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206A0B" w:rsidRPr="00206A0B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</w:tc>
      </w:tr>
      <w:tr w:rsidR="00E7286F" w:rsidRPr="002E696E" w:rsidTr="005F719A">
        <w:tc>
          <w:tcPr>
            <w:tcW w:w="1666" w:type="pct"/>
          </w:tcPr>
          <w:p w:rsidR="00E7286F" w:rsidRPr="00021E37" w:rsidRDefault="0007710E" w:rsidP="00E7286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rFonts w:ascii="Comic Sans MS" w:hAnsi="Comic Sans MS" w:cs="Arial"/>
                <w:sz w:val="22"/>
                <w:szCs w:val="22"/>
              </w:rPr>
            </w:pPr>
            <w:r w:rsidRPr="00021E37">
              <w:rPr>
                <w:rStyle w:val="Strong"/>
                <w:rFonts w:ascii="Comic Sans MS" w:hAnsi="Comic Sans MS" w:cs="Arial"/>
                <w:sz w:val="22"/>
                <w:szCs w:val="22"/>
              </w:rPr>
              <w:lastRenderedPageBreak/>
              <w:t>Full Governing Body</w:t>
            </w:r>
          </w:p>
        </w:tc>
        <w:tc>
          <w:tcPr>
            <w:tcW w:w="1775" w:type="pct"/>
          </w:tcPr>
          <w:p w:rsidR="00636A51" w:rsidRDefault="00636A51" w:rsidP="00636A5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21E37">
              <w:rPr>
                <w:rFonts w:ascii="Comic Sans MS" w:hAnsi="Comic Sans MS"/>
                <w:b/>
                <w:sz w:val="22"/>
                <w:szCs w:val="22"/>
              </w:rPr>
              <w:t>Finance, Staffing &amp; Premises Committee</w:t>
            </w:r>
          </w:p>
          <w:p w:rsidR="00021E37" w:rsidRPr="00021E37" w:rsidRDefault="00021E37" w:rsidP="00636A51">
            <w:pPr>
              <w:jc w:val="center"/>
              <w:rPr>
                <w:rStyle w:val="Strong"/>
                <w:rFonts w:ascii="Comic Sans MS" w:hAnsi="Comic Sans MS"/>
                <w:bCs w:val="0"/>
              </w:rPr>
            </w:pPr>
          </w:p>
        </w:tc>
        <w:tc>
          <w:tcPr>
            <w:tcW w:w="1559" w:type="pct"/>
          </w:tcPr>
          <w:p w:rsidR="00E7286F" w:rsidRDefault="00021E37" w:rsidP="00E7286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21E37">
              <w:rPr>
                <w:rFonts w:ascii="Comic Sans MS" w:hAnsi="Comic Sans MS"/>
                <w:b/>
                <w:sz w:val="22"/>
                <w:szCs w:val="22"/>
              </w:rPr>
              <w:t>Finance, Staffing &amp; Premises Committee</w:t>
            </w:r>
          </w:p>
          <w:p w:rsidR="00636A51" w:rsidRDefault="00636A51" w:rsidP="00636A51">
            <w:pPr>
              <w:jc w:val="center"/>
              <w:rPr>
                <w:rFonts w:ascii="Comic Sans MS" w:hAnsi="Comic Sans MS"/>
                <w:b/>
              </w:rPr>
            </w:pPr>
            <w:r w:rsidRPr="00021E37">
              <w:rPr>
                <w:rFonts w:ascii="Comic Sans MS" w:hAnsi="Comic Sans MS"/>
                <w:b/>
              </w:rPr>
              <w:t xml:space="preserve">Curriculum &amp; Standards Committee </w:t>
            </w:r>
          </w:p>
          <w:p w:rsidR="00636A51" w:rsidRPr="00021E37" w:rsidRDefault="00636A51" w:rsidP="00E7286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rFonts w:ascii="Comic Sans MS" w:hAnsi="Comic Sans MS" w:cs="Arial"/>
                <w:sz w:val="22"/>
                <w:szCs w:val="22"/>
              </w:rPr>
            </w:pPr>
          </w:p>
        </w:tc>
      </w:tr>
      <w:tr w:rsidR="006D1607" w:rsidRPr="002E696E" w:rsidTr="005F719A">
        <w:tc>
          <w:tcPr>
            <w:tcW w:w="1666" w:type="pct"/>
          </w:tcPr>
          <w:p w:rsidR="00AA31FB" w:rsidRDefault="00021E37" w:rsidP="00AA31F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rFonts w:ascii="Comic Sans MS" w:hAnsi="Comic Sans MS" w:cs="Arial"/>
                <w:color w:val="FF0000"/>
                <w:sz w:val="20"/>
                <w:szCs w:val="22"/>
              </w:rPr>
            </w:pPr>
            <w:r w:rsidRPr="00021E37">
              <w:rPr>
                <w:rStyle w:val="Strong"/>
                <w:rFonts w:ascii="Comic Sans MS" w:hAnsi="Comic Sans MS" w:cs="Arial"/>
                <w:color w:val="FF0000"/>
                <w:sz w:val="20"/>
                <w:szCs w:val="22"/>
              </w:rPr>
              <w:t>Wednesday 9</w:t>
            </w:r>
            <w:r w:rsidRPr="00021E37">
              <w:rPr>
                <w:rStyle w:val="Strong"/>
                <w:rFonts w:ascii="Comic Sans MS" w:hAnsi="Comic Sans MS" w:cs="Arial"/>
                <w:color w:val="FF0000"/>
                <w:sz w:val="20"/>
                <w:szCs w:val="22"/>
                <w:vertAlign w:val="superscript"/>
              </w:rPr>
              <w:t>th</w:t>
            </w:r>
            <w:r w:rsidRPr="00021E37">
              <w:rPr>
                <w:rStyle w:val="Strong"/>
                <w:rFonts w:ascii="Comic Sans MS" w:hAnsi="Comic Sans MS" w:cs="Arial"/>
                <w:color w:val="FF0000"/>
                <w:sz w:val="20"/>
                <w:szCs w:val="22"/>
              </w:rPr>
              <w:t xml:space="preserve"> November 2022</w:t>
            </w:r>
          </w:p>
          <w:p w:rsidR="00206A0B" w:rsidRPr="00021E37" w:rsidRDefault="00206A0B" w:rsidP="00AA31F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rFonts w:ascii="Comic Sans MS" w:hAnsi="Comic Sans MS"/>
                <w:color w:val="FF0000"/>
                <w:sz w:val="20"/>
                <w:szCs w:val="22"/>
              </w:rPr>
            </w:pPr>
          </w:p>
          <w:p w:rsidR="00206A0B" w:rsidRPr="00E7286F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Margaret Cunningham - Chair -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Apologies</w:t>
            </w:r>
          </w:p>
          <w:p w:rsidR="00206A0B" w:rsidRPr="00E7286F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Dr Clare Campbell 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– Vice Chair  - Present  </w:t>
            </w:r>
          </w:p>
          <w:p w:rsidR="00206A0B" w:rsidRPr="00E7286F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Ruth </w:t>
            </w:r>
            <w:proofErr w:type="spellStart"/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Vayro</w:t>
            </w:r>
            <w:proofErr w:type="spellEnd"/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- Head Teacher -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Apologies</w:t>
            </w:r>
          </w:p>
          <w:p w:rsidR="00206A0B" w:rsidRPr="00E7286F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Ms Claire Wallace - Foundation Governor –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Apologies</w:t>
            </w:r>
          </w:p>
          <w:p w:rsidR="00206A0B" w:rsidRPr="00E7286F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Mrs Helen Murphy - Staff Governor -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Present</w:t>
            </w:r>
          </w:p>
          <w:p w:rsidR="00206A0B" w:rsidRPr="00E7286F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 Francis O'Connor - Foundation Governor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–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Apologies</w:t>
            </w:r>
          </w:p>
          <w:p w:rsidR="00206A0B" w:rsidRPr="00E7286F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Judith Thompson – LA Governor – Present </w:t>
            </w:r>
          </w:p>
          <w:p w:rsidR="00206A0B" w:rsidRPr="00E7286F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Angela Ager – Foundation Governor – Present </w:t>
            </w:r>
          </w:p>
          <w:p w:rsidR="00206A0B" w:rsidRPr="00E7286F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Fr Peter Ti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e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rney – Foundation Governor -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Apologies</w:t>
            </w:r>
          </w:p>
          <w:p w:rsidR="00206A0B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 Steve Small – Parent Governor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–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Absent </w:t>
            </w:r>
          </w:p>
          <w:p w:rsidR="00206A0B" w:rsidRDefault="00206A0B" w:rsidP="00206A0B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Ms Jayne Harries –Parent Governor – Absent</w:t>
            </w:r>
          </w:p>
          <w:p w:rsidR="00206A0B" w:rsidRDefault="00206A0B" w:rsidP="00206A0B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206A0B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Mrs Helen Maguire - SBM - Present </w:t>
            </w:r>
          </w:p>
          <w:p w:rsidR="00206A0B" w:rsidRDefault="00206A0B" w:rsidP="00206A0B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 Wayne Cunningham – Deputy Headteacher – Present</w:t>
            </w:r>
          </w:p>
          <w:p w:rsidR="006D1607" w:rsidRPr="00021E37" w:rsidRDefault="006D1607" w:rsidP="007E72D8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775" w:type="pct"/>
          </w:tcPr>
          <w:p w:rsidR="006B2B72" w:rsidRDefault="00021E37" w:rsidP="00636A5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  <w:szCs w:val="22"/>
              </w:rPr>
            </w:pPr>
            <w:r w:rsidRPr="00021E37">
              <w:rPr>
                <w:rFonts w:ascii="Comic Sans MS" w:hAnsi="Comic Sans MS"/>
                <w:b/>
                <w:color w:val="FF0000"/>
                <w:sz w:val="20"/>
                <w:szCs w:val="22"/>
              </w:rPr>
              <w:t xml:space="preserve">Wednesday </w:t>
            </w:r>
            <w:r w:rsidR="00636A51">
              <w:rPr>
                <w:rFonts w:ascii="Comic Sans MS" w:hAnsi="Comic Sans MS"/>
                <w:b/>
                <w:color w:val="FF0000"/>
                <w:sz w:val="20"/>
                <w:szCs w:val="22"/>
              </w:rPr>
              <w:t>18</w:t>
            </w:r>
            <w:r w:rsidRPr="00021E37">
              <w:rPr>
                <w:rFonts w:ascii="Comic Sans MS" w:hAnsi="Comic Sans MS"/>
                <w:b/>
                <w:color w:val="FF0000"/>
                <w:sz w:val="20"/>
                <w:szCs w:val="22"/>
                <w:vertAlign w:val="superscript"/>
              </w:rPr>
              <w:t>th</w:t>
            </w:r>
            <w:r w:rsidR="003E1A70">
              <w:rPr>
                <w:rFonts w:ascii="Comic Sans MS" w:hAnsi="Comic Sans MS"/>
                <w:b/>
                <w:color w:val="FF0000"/>
                <w:sz w:val="20"/>
                <w:szCs w:val="22"/>
              </w:rPr>
              <w:t xml:space="preserve"> January 2023</w:t>
            </w:r>
          </w:p>
          <w:p w:rsidR="00636A51" w:rsidRPr="00636A51" w:rsidRDefault="00636A51" w:rsidP="00636A5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rFonts w:ascii="Comic Sans MS" w:hAnsi="Comic Sans MS" w:cs="Arial"/>
                <w:sz w:val="20"/>
                <w:szCs w:val="22"/>
              </w:rPr>
            </w:pPr>
          </w:p>
          <w:p w:rsidR="00636A51" w:rsidRPr="00E7286F" w:rsidRDefault="00636A51" w:rsidP="00636A51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Mrs Margar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et Cunningham - Chair - Present</w:t>
            </w:r>
          </w:p>
          <w:p w:rsidR="00636A51" w:rsidRDefault="00636A51" w:rsidP="00636A51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Wayne Cunningham 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-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Acting 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Head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t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eacher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–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Present</w:t>
            </w:r>
          </w:p>
          <w:p w:rsidR="00636A51" w:rsidRDefault="00636A51" w:rsidP="00636A51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Dr Clare Campbell 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– Vice Chair - Present  </w:t>
            </w:r>
          </w:p>
          <w:p w:rsidR="00636A51" w:rsidRPr="00E7286F" w:rsidRDefault="00636A51" w:rsidP="00636A51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Angela Ager – Foundation Governor – Present </w:t>
            </w:r>
          </w:p>
          <w:p w:rsidR="00636A51" w:rsidRPr="00E7286F" w:rsidRDefault="00636A51" w:rsidP="00636A51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Ms Claire Wallace - Foundation Governor –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Present</w:t>
            </w:r>
          </w:p>
          <w:p w:rsidR="00636A51" w:rsidRPr="00E7286F" w:rsidRDefault="00636A51" w:rsidP="00636A51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Judith Thompson – LA Governor –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Present</w:t>
            </w:r>
          </w:p>
          <w:p w:rsidR="00636A51" w:rsidRDefault="00636A51" w:rsidP="00636A51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 Steve Small – Parent Governor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–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Apologies</w:t>
            </w:r>
          </w:p>
          <w:p w:rsidR="00636A51" w:rsidRDefault="00636A51" w:rsidP="00636A51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Mrs Helen Maguire - SBM - Present </w:t>
            </w:r>
          </w:p>
          <w:p w:rsidR="00021E37" w:rsidRPr="00021E37" w:rsidRDefault="00021E37" w:rsidP="00021E37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Style w:val="Strong"/>
                <w:rFonts w:ascii="Comic Sans MS" w:hAnsi="Comic Sans MS" w:cs="Arial"/>
                <w:b w:val="0"/>
                <w:bCs w:val="0"/>
                <w:color w:val="000000" w:themeColor="text1"/>
                <w:sz w:val="20"/>
                <w:szCs w:val="22"/>
              </w:rPr>
            </w:pPr>
          </w:p>
          <w:p w:rsidR="00021E37" w:rsidRPr="00021E37" w:rsidRDefault="00021E37" w:rsidP="00021E37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Style w:val="Strong"/>
                <w:rFonts w:ascii="Comic Sans MS" w:hAnsi="Comic Sans MS" w:cs="Arial"/>
                <w:b w:val="0"/>
                <w:bCs w:val="0"/>
                <w:color w:val="000000" w:themeColor="text1"/>
                <w:sz w:val="20"/>
                <w:szCs w:val="22"/>
              </w:rPr>
            </w:pPr>
          </w:p>
          <w:p w:rsidR="00021E37" w:rsidRPr="00021E37" w:rsidRDefault="00021E37" w:rsidP="00021E37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Style w:val="Strong"/>
                <w:rFonts w:ascii="Comic Sans MS" w:hAnsi="Comic Sans MS" w:cs="Arial"/>
                <w:b w:val="0"/>
                <w:bCs w:val="0"/>
                <w:color w:val="000000" w:themeColor="text1"/>
                <w:sz w:val="20"/>
                <w:szCs w:val="22"/>
              </w:rPr>
            </w:pPr>
          </w:p>
          <w:p w:rsidR="00021E37" w:rsidRPr="00021E37" w:rsidRDefault="00021E37" w:rsidP="00021E37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Style w:val="Strong"/>
                <w:rFonts w:ascii="Comic Sans MS" w:hAnsi="Comic Sans MS" w:cs="Arial"/>
                <w:b w:val="0"/>
                <w:bCs w:val="0"/>
                <w:color w:val="000000" w:themeColor="text1"/>
                <w:sz w:val="20"/>
                <w:szCs w:val="22"/>
              </w:rPr>
            </w:pPr>
          </w:p>
          <w:p w:rsidR="00021E37" w:rsidRPr="00021E37" w:rsidRDefault="00021E37" w:rsidP="00021E37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Style w:val="Strong"/>
                <w:rFonts w:ascii="Comic Sans MS" w:hAnsi="Comic Sans MS" w:cs="Arial"/>
                <w:b w:val="0"/>
                <w:bCs w:val="0"/>
                <w:color w:val="000000" w:themeColor="text1"/>
                <w:sz w:val="20"/>
                <w:szCs w:val="22"/>
              </w:rPr>
            </w:pPr>
          </w:p>
          <w:p w:rsidR="00021E37" w:rsidRPr="00021E37" w:rsidRDefault="00021E37" w:rsidP="00021E37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Style w:val="Strong"/>
                <w:rFonts w:ascii="Comic Sans MS" w:hAnsi="Comic Sans MS" w:cs="Arial"/>
                <w:b w:val="0"/>
                <w:bCs w:val="0"/>
                <w:color w:val="000000" w:themeColor="text1"/>
                <w:sz w:val="20"/>
                <w:szCs w:val="22"/>
              </w:rPr>
            </w:pPr>
          </w:p>
          <w:p w:rsidR="00021E37" w:rsidRPr="00021E37" w:rsidRDefault="00021E37" w:rsidP="00021E37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Style w:val="Strong"/>
                <w:rFonts w:ascii="Comic Sans MS" w:hAnsi="Comic Sans MS" w:cs="Arial"/>
                <w:b w:val="0"/>
                <w:bCs w:val="0"/>
                <w:color w:val="000000" w:themeColor="text1"/>
                <w:sz w:val="20"/>
                <w:szCs w:val="22"/>
              </w:rPr>
            </w:pPr>
          </w:p>
          <w:p w:rsidR="00021E37" w:rsidRPr="00021E37" w:rsidRDefault="00021E37" w:rsidP="00021E37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Style w:val="Strong"/>
                <w:rFonts w:ascii="Comic Sans MS" w:hAnsi="Comic Sans MS" w:cs="Arial"/>
                <w:b w:val="0"/>
                <w:bCs w:val="0"/>
                <w:color w:val="000000" w:themeColor="text1"/>
                <w:sz w:val="20"/>
                <w:szCs w:val="22"/>
              </w:rPr>
            </w:pPr>
          </w:p>
          <w:p w:rsidR="00021E37" w:rsidRPr="00021E37" w:rsidRDefault="00021E37" w:rsidP="00021E37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Style w:val="Strong"/>
                <w:rFonts w:ascii="Comic Sans MS" w:hAnsi="Comic Sans MS" w:cs="Arial"/>
                <w:b w:val="0"/>
                <w:bCs w:val="0"/>
                <w:color w:val="000000" w:themeColor="text1"/>
                <w:sz w:val="20"/>
                <w:szCs w:val="22"/>
              </w:rPr>
            </w:pPr>
          </w:p>
          <w:p w:rsidR="00021E37" w:rsidRPr="00021E37" w:rsidRDefault="00021E37" w:rsidP="00021E37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Style w:val="Strong"/>
                <w:rFonts w:ascii="Comic Sans MS" w:hAnsi="Comic Sans MS" w:cs="Arial"/>
                <w:b w:val="0"/>
                <w:bCs w:val="0"/>
                <w:color w:val="000000" w:themeColor="text1"/>
                <w:sz w:val="20"/>
                <w:szCs w:val="22"/>
              </w:rPr>
            </w:pPr>
          </w:p>
          <w:p w:rsidR="00021E37" w:rsidRPr="00021E37" w:rsidRDefault="00021E37" w:rsidP="00021E37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Style w:val="Strong"/>
                <w:rFonts w:ascii="Comic Sans MS" w:hAnsi="Comic Sans MS" w:cs="Arial"/>
                <w:b w:val="0"/>
                <w:bCs w:val="0"/>
                <w:color w:val="000000" w:themeColor="text1"/>
                <w:sz w:val="20"/>
                <w:szCs w:val="22"/>
              </w:rPr>
            </w:pPr>
          </w:p>
        </w:tc>
        <w:tc>
          <w:tcPr>
            <w:tcW w:w="1559" w:type="pct"/>
          </w:tcPr>
          <w:p w:rsidR="00DA4C37" w:rsidRPr="00021E37" w:rsidRDefault="00021E37" w:rsidP="00DA4C3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  <w:r w:rsidRPr="00021E37">
              <w:rPr>
                <w:rStyle w:val="Strong"/>
                <w:rFonts w:ascii="Comic Sans MS" w:hAnsi="Comic Sans MS" w:cs="Arial"/>
                <w:color w:val="FF0000"/>
                <w:sz w:val="20"/>
                <w:szCs w:val="22"/>
              </w:rPr>
              <w:t xml:space="preserve">Wednesday </w:t>
            </w:r>
            <w:r w:rsidR="00636A51">
              <w:rPr>
                <w:rStyle w:val="Strong"/>
                <w:rFonts w:ascii="Comic Sans MS" w:hAnsi="Comic Sans MS" w:cs="Arial"/>
                <w:color w:val="FF0000"/>
                <w:sz w:val="20"/>
                <w:szCs w:val="22"/>
              </w:rPr>
              <w:t>25</w:t>
            </w:r>
            <w:r w:rsidR="00AA31FB" w:rsidRPr="00021E37">
              <w:rPr>
                <w:rStyle w:val="Strong"/>
                <w:rFonts w:ascii="Comic Sans MS" w:hAnsi="Comic Sans MS" w:cs="Arial"/>
                <w:color w:val="FF0000"/>
                <w:sz w:val="20"/>
                <w:szCs w:val="22"/>
              </w:rPr>
              <w:t>th</w:t>
            </w:r>
            <w:r w:rsidRPr="00021E37">
              <w:rPr>
                <w:rStyle w:val="Strong"/>
                <w:rFonts w:ascii="Comic Sans MS" w:hAnsi="Comic Sans MS" w:cs="Arial"/>
                <w:color w:val="FF0000"/>
                <w:sz w:val="20"/>
                <w:szCs w:val="22"/>
              </w:rPr>
              <w:t xml:space="preserve"> </w:t>
            </w:r>
            <w:r w:rsidR="00636A51">
              <w:rPr>
                <w:rStyle w:val="Strong"/>
                <w:rFonts w:ascii="Comic Sans MS" w:hAnsi="Comic Sans MS" w:cs="Arial"/>
                <w:color w:val="FF0000"/>
                <w:sz w:val="20"/>
                <w:szCs w:val="22"/>
              </w:rPr>
              <w:t>January</w:t>
            </w:r>
            <w:r w:rsidR="00DA4C37" w:rsidRPr="00021E37">
              <w:rPr>
                <w:rStyle w:val="Strong"/>
                <w:rFonts w:ascii="Comic Sans MS" w:hAnsi="Comic Sans MS" w:cs="Arial"/>
                <w:color w:val="FF0000"/>
                <w:sz w:val="20"/>
                <w:szCs w:val="22"/>
              </w:rPr>
              <w:t xml:space="preserve"> 202</w:t>
            </w:r>
            <w:r w:rsidR="003E1A70">
              <w:rPr>
                <w:rStyle w:val="Strong"/>
                <w:rFonts w:ascii="Comic Sans MS" w:hAnsi="Comic Sans MS"/>
                <w:color w:val="FF0000"/>
                <w:sz w:val="20"/>
                <w:szCs w:val="22"/>
              </w:rPr>
              <w:t>3</w:t>
            </w:r>
          </w:p>
          <w:p w:rsidR="00AA31FB" w:rsidRPr="00021E37" w:rsidRDefault="00AA31FB" w:rsidP="00D94A7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AD3CBE" w:rsidRPr="00E7286F" w:rsidRDefault="00AD3CBE" w:rsidP="00AD3CBE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Margaret Cunningham - Chair -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Present</w:t>
            </w:r>
          </w:p>
          <w:p w:rsidR="00AD3CBE" w:rsidRDefault="00AD3CBE" w:rsidP="00AD3CBE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Dr Clare Campbell 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– Vice Chair  - Present  </w:t>
            </w:r>
          </w:p>
          <w:p w:rsidR="00AD3CBE" w:rsidRPr="00E7286F" w:rsidRDefault="00AD3CBE" w:rsidP="00AD3CBE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 Wayne Cunningham – Acting Headteacher – Present</w:t>
            </w:r>
          </w:p>
          <w:p w:rsidR="00AD3CBE" w:rsidRPr="00E7286F" w:rsidRDefault="00AD3CBE" w:rsidP="00AD3CBE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Mrs Helen Murphy - Staff Governor -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Present</w:t>
            </w:r>
          </w:p>
          <w:p w:rsidR="00AD3CBE" w:rsidRPr="00E7286F" w:rsidRDefault="00AD3CBE" w:rsidP="00AD3CBE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 Francis O'Connor - Foundation Governor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–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Present</w:t>
            </w:r>
          </w:p>
          <w:p w:rsidR="00AD3CBE" w:rsidRPr="00E7286F" w:rsidRDefault="00AD3CBE" w:rsidP="00AD3CBE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Fr Peter Ti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e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rney – Foundation Governor -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Absent</w:t>
            </w:r>
          </w:p>
          <w:p w:rsidR="00D94A76" w:rsidRPr="00021E37" w:rsidRDefault="00D94A76" w:rsidP="00D94A7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D94A76" w:rsidRPr="00021E37" w:rsidRDefault="00D94A76" w:rsidP="00D94A7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D94A76" w:rsidRPr="00021E37" w:rsidRDefault="00D94A76" w:rsidP="00D94A7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D94A76" w:rsidRPr="00021E37" w:rsidRDefault="00D94A76" w:rsidP="00D94A7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D94A76" w:rsidRPr="00021E37" w:rsidRDefault="00D94A76" w:rsidP="00D94A7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D94A76" w:rsidRPr="00021E37" w:rsidRDefault="00D94A76" w:rsidP="00D94A7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D94A76" w:rsidRPr="00021E37" w:rsidRDefault="00D94A76" w:rsidP="00D94A7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</w:p>
          <w:p w:rsidR="00D94A76" w:rsidRPr="00021E37" w:rsidRDefault="00D94A76" w:rsidP="00D94A7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Comic Sans MS" w:hAnsi="Comic Sans MS" w:cs="Arial"/>
                <w:color w:val="FF0000"/>
                <w:sz w:val="20"/>
                <w:szCs w:val="22"/>
              </w:rPr>
            </w:pPr>
          </w:p>
        </w:tc>
      </w:tr>
      <w:tr w:rsidR="00DA4C37" w:rsidRPr="0007710E" w:rsidTr="005F719A">
        <w:tc>
          <w:tcPr>
            <w:tcW w:w="1666" w:type="pct"/>
          </w:tcPr>
          <w:p w:rsidR="00DA4C37" w:rsidRPr="0007710E" w:rsidRDefault="00DA4C37" w:rsidP="0085173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rFonts w:ascii="Comic Sans MS" w:hAnsi="Comic Sans MS" w:cs="Arial"/>
                <w:sz w:val="21"/>
                <w:szCs w:val="21"/>
              </w:rPr>
            </w:pPr>
            <w:r w:rsidRPr="0007710E">
              <w:rPr>
                <w:rStyle w:val="Strong"/>
                <w:rFonts w:ascii="Comic Sans MS" w:hAnsi="Comic Sans MS" w:cs="Arial"/>
                <w:sz w:val="21"/>
                <w:szCs w:val="21"/>
              </w:rPr>
              <w:lastRenderedPageBreak/>
              <w:t>Full Governing Body</w:t>
            </w:r>
          </w:p>
        </w:tc>
        <w:tc>
          <w:tcPr>
            <w:tcW w:w="1775" w:type="pct"/>
          </w:tcPr>
          <w:p w:rsidR="00DA4C37" w:rsidRDefault="003E1A70" w:rsidP="003E1A70">
            <w:pPr>
              <w:jc w:val="center"/>
              <w:rPr>
                <w:rFonts w:ascii="Comic Sans MS" w:hAnsi="Comic Sans MS"/>
                <w:b/>
              </w:rPr>
            </w:pPr>
            <w:r w:rsidRPr="00021E37">
              <w:rPr>
                <w:rFonts w:ascii="Comic Sans MS" w:hAnsi="Comic Sans MS"/>
                <w:b/>
              </w:rPr>
              <w:t xml:space="preserve">Curriculum &amp; Standards Committee </w:t>
            </w:r>
          </w:p>
          <w:p w:rsidR="003E1A70" w:rsidRPr="003E1A70" w:rsidRDefault="003E1A70" w:rsidP="003E1A70">
            <w:pPr>
              <w:jc w:val="center"/>
              <w:rPr>
                <w:rStyle w:val="Strong"/>
                <w:rFonts w:ascii="Comic Sans MS" w:hAnsi="Comic Sans MS"/>
                <w:bCs w:val="0"/>
              </w:rPr>
            </w:pPr>
          </w:p>
        </w:tc>
        <w:tc>
          <w:tcPr>
            <w:tcW w:w="1559" w:type="pct"/>
          </w:tcPr>
          <w:p w:rsidR="00DA4C37" w:rsidRPr="0007710E" w:rsidRDefault="003E1A70" w:rsidP="0085173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Strong"/>
                <w:rFonts w:ascii="Comic Sans MS" w:hAnsi="Comic Sans MS" w:cs="Arial"/>
                <w:sz w:val="21"/>
                <w:szCs w:val="21"/>
              </w:rPr>
            </w:pPr>
            <w:r w:rsidRPr="00021E37">
              <w:rPr>
                <w:rFonts w:ascii="Comic Sans MS" w:hAnsi="Comic Sans MS"/>
                <w:b/>
                <w:sz w:val="22"/>
                <w:szCs w:val="22"/>
              </w:rPr>
              <w:t>Finance, Staffing &amp; Premises Committee</w:t>
            </w:r>
          </w:p>
        </w:tc>
      </w:tr>
      <w:tr w:rsidR="005F719A" w:rsidTr="005F719A">
        <w:tc>
          <w:tcPr>
            <w:tcW w:w="1666" w:type="pct"/>
          </w:tcPr>
          <w:p w:rsidR="003E1A70" w:rsidRPr="00021E37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Arial"/>
                <w:b/>
                <w:bCs/>
                <w:sz w:val="20"/>
                <w:szCs w:val="22"/>
              </w:rPr>
            </w:pPr>
            <w:r w:rsidRPr="00021E37">
              <w:rPr>
                <w:rFonts w:ascii="Comic Sans MS" w:hAnsi="Comic Sans MS"/>
                <w:b/>
                <w:color w:val="FF0000"/>
                <w:sz w:val="20"/>
                <w:szCs w:val="22"/>
              </w:rPr>
              <w:t xml:space="preserve">Wednesday </w:t>
            </w:r>
            <w:r>
              <w:rPr>
                <w:rFonts w:ascii="Comic Sans MS" w:hAnsi="Comic Sans MS"/>
                <w:b/>
                <w:color w:val="FF0000"/>
                <w:sz w:val="20"/>
                <w:szCs w:val="22"/>
              </w:rPr>
              <w:t>22</w:t>
            </w:r>
            <w:r>
              <w:rPr>
                <w:rFonts w:ascii="Comic Sans MS" w:hAnsi="Comic Sans MS"/>
                <w:b/>
                <w:color w:val="FF0000"/>
                <w:sz w:val="20"/>
                <w:szCs w:val="22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color w:val="FF0000"/>
                <w:sz w:val="20"/>
                <w:szCs w:val="22"/>
              </w:rPr>
              <w:t xml:space="preserve"> March 2023</w:t>
            </w:r>
          </w:p>
          <w:p w:rsidR="005F719A" w:rsidRDefault="005F719A" w:rsidP="00AD3CB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</w:rPr>
            </w:pPr>
          </w:p>
          <w:p w:rsidR="00AD3CBE" w:rsidRPr="00E7286F" w:rsidRDefault="00AD3CBE" w:rsidP="00AD3CBE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Margaret Cunningham - Chair -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Present</w:t>
            </w:r>
          </w:p>
          <w:p w:rsidR="00AD3CBE" w:rsidRDefault="00AD3CBE" w:rsidP="00AD3CBE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Dr Clare Campbell 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– Vice Chair  -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Apologies</w:t>
            </w:r>
          </w:p>
          <w:p w:rsidR="00AD3CBE" w:rsidRDefault="00AD3CBE" w:rsidP="00AD3CBE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 Wayne Cunningham – Acting Headteacher – Present</w:t>
            </w:r>
          </w:p>
          <w:p w:rsidR="00AD3CBE" w:rsidRPr="00E7286F" w:rsidRDefault="00AD3CBE" w:rsidP="00AD3CBE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Ms Claire Wallace - Foundation Governor –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Apologies</w:t>
            </w:r>
          </w:p>
          <w:p w:rsidR="00AD3CBE" w:rsidRPr="00E7286F" w:rsidRDefault="00AD3CBE" w:rsidP="00AD3CBE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Mrs Helen Murphy - Staff Governor -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Present</w:t>
            </w:r>
          </w:p>
          <w:p w:rsidR="00AD3CBE" w:rsidRPr="00E7286F" w:rsidRDefault="00AD3CBE" w:rsidP="00AD3CBE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 Francis O'Connor - Foundation Governor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–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Present</w:t>
            </w:r>
          </w:p>
          <w:p w:rsidR="00AD3CBE" w:rsidRPr="00E7286F" w:rsidRDefault="00AD3CBE" w:rsidP="00AD3CBE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Judith Thompson – LA Governor – Present </w:t>
            </w:r>
          </w:p>
          <w:p w:rsidR="00AD3CBE" w:rsidRPr="00E7286F" w:rsidRDefault="00AD3CBE" w:rsidP="00AD3CBE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Angela Ager – Foundation Governor – Present </w:t>
            </w:r>
          </w:p>
          <w:p w:rsidR="00AD3CBE" w:rsidRPr="00E7286F" w:rsidRDefault="00AD3CBE" w:rsidP="00AD3CBE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Fr Peter Ti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e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rney – Foundation Governor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–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Present</w:t>
            </w:r>
          </w:p>
          <w:p w:rsidR="00AD3CBE" w:rsidRDefault="00AD3CBE" w:rsidP="00AD3CBE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Ms Jayne Harries –Parent Governor – Absent</w:t>
            </w:r>
          </w:p>
          <w:p w:rsidR="00AD3CBE" w:rsidRDefault="00AD3CBE" w:rsidP="00AD3CBE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5F719A" w:rsidRPr="0007710E" w:rsidRDefault="00AD3CBE" w:rsidP="00AD3CBE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Mrs Helen Maguire - SBM - Present </w:t>
            </w:r>
          </w:p>
        </w:tc>
        <w:tc>
          <w:tcPr>
            <w:tcW w:w="1775" w:type="pct"/>
          </w:tcPr>
          <w:p w:rsidR="005F719A" w:rsidRPr="003E1A70" w:rsidRDefault="00FC3A05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</w:rPr>
              <w:t>Wednesday 3</w:t>
            </w:r>
            <w:r>
              <w:rPr>
                <w:rFonts w:ascii="Comic Sans MS" w:hAnsi="Comic Sans MS"/>
                <w:b/>
                <w:color w:val="FF0000"/>
                <w:sz w:val="20"/>
                <w:vertAlign w:val="superscript"/>
              </w:rPr>
              <w:t>rd</w:t>
            </w:r>
            <w:r w:rsidR="003E1A70" w:rsidRPr="003E1A70">
              <w:rPr>
                <w:rFonts w:ascii="Comic Sans MS" w:hAnsi="Comic Sans MS"/>
                <w:b/>
                <w:color w:val="FF0000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20"/>
              </w:rPr>
              <w:t>May</w:t>
            </w:r>
            <w:r w:rsidR="003E1A70" w:rsidRPr="003E1A70">
              <w:rPr>
                <w:rFonts w:ascii="Comic Sans MS" w:hAnsi="Comic Sans MS"/>
                <w:b/>
                <w:color w:val="FF0000"/>
                <w:sz w:val="20"/>
              </w:rPr>
              <w:t xml:space="preserve"> 2023</w:t>
            </w:r>
          </w:p>
          <w:p w:rsidR="005F719A" w:rsidRDefault="005F719A" w:rsidP="00FC3A0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FC3A05" w:rsidRPr="00E7286F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Margaret Cunningham - Chair -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Apologies</w:t>
            </w:r>
          </w:p>
          <w:p w:rsidR="00FC3A05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Dr Clare Campbell 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– Vice Chair  -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Present</w:t>
            </w:r>
          </w:p>
          <w:p w:rsidR="00FC3A05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 Wayne Cunningham – Acting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Headteacher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– Present</w:t>
            </w:r>
          </w:p>
          <w:p w:rsidR="00FC3A05" w:rsidRPr="00E7286F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Mrs Helen Murphy - Staff Governor -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Present</w:t>
            </w:r>
          </w:p>
          <w:p w:rsidR="00FC3A05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 Francis O'Connor - Foundation Governor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–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Apologies</w:t>
            </w:r>
          </w:p>
          <w:p w:rsidR="00FC3A05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Mrs Helen Maguire - SBM - Present </w:t>
            </w:r>
          </w:p>
          <w:p w:rsidR="00FC3A05" w:rsidRPr="00E7286F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021E37" w:rsidRDefault="00021E37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021E37" w:rsidRDefault="00021E37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021E37" w:rsidRDefault="00021E37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021E37" w:rsidRDefault="00021E37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021E37" w:rsidRDefault="00021E37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021E37" w:rsidRDefault="00021E37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021E37" w:rsidRDefault="00021E37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021E37" w:rsidRDefault="00021E37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021E37" w:rsidRDefault="00021E37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021E37" w:rsidRDefault="00021E37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021E37" w:rsidRDefault="00021E37" w:rsidP="00FC3A0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5F719A" w:rsidRDefault="005F719A" w:rsidP="003E1A70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sz w:val="20"/>
              </w:rPr>
            </w:pPr>
          </w:p>
          <w:p w:rsidR="00FC3A05" w:rsidRPr="0007710E" w:rsidRDefault="00FC3A05" w:rsidP="003E1A70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pct"/>
          </w:tcPr>
          <w:p w:rsidR="005F719A" w:rsidRDefault="00FC3A05" w:rsidP="003E1A70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rStyle w:val="Strong"/>
                <w:rFonts w:ascii="Comic Sans MS" w:hAnsi="Comic Sans MS" w:cs="Arial"/>
                <w:color w:val="FF0000"/>
                <w:sz w:val="22"/>
                <w:szCs w:val="22"/>
              </w:rPr>
            </w:pPr>
            <w:r>
              <w:rPr>
                <w:rStyle w:val="Strong"/>
                <w:rFonts w:ascii="Comic Sans MS" w:hAnsi="Comic Sans MS" w:cs="Arial"/>
                <w:color w:val="FF0000"/>
                <w:sz w:val="22"/>
                <w:szCs w:val="22"/>
              </w:rPr>
              <w:t>Monday 15</w:t>
            </w:r>
            <w:r w:rsidR="003E1A70" w:rsidRPr="003E1A70">
              <w:rPr>
                <w:rStyle w:val="Strong"/>
                <w:rFonts w:ascii="Comic Sans MS" w:hAnsi="Comic Sans MS" w:cs="Arial"/>
                <w:color w:val="FF0000"/>
                <w:sz w:val="22"/>
                <w:szCs w:val="22"/>
                <w:vertAlign w:val="superscript"/>
              </w:rPr>
              <w:t>th</w:t>
            </w:r>
            <w:r w:rsidR="003E1A70" w:rsidRPr="003E1A70">
              <w:rPr>
                <w:rStyle w:val="Strong"/>
                <w:rFonts w:ascii="Comic Sans MS" w:hAnsi="Comic Sans MS" w:cs="Arial"/>
                <w:color w:val="FF0000"/>
                <w:sz w:val="22"/>
                <w:szCs w:val="22"/>
              </w:rPr>
              <w:t xml:space="preserve"> May 2023</w:t>
            </w:r>
          </w:p>
          <w:p w:rsidR="00FC3A05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Margaret Cunningham - Chair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–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Apologies</w:t>
            </w:r>
          </w:p>
          <w:p w:rsidR="00FC3A05" w:rsidRPr="00E7286F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Angela Ager – Foundation Governor – Present </w:t>
            </w:r>
          </w:p>
          <w:p w:rsidR="00FC3A05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 Wayne Cunningham – Acting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Headteacher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– Present</w:t>
            </w:r>
          </w:p>
          <w:p w:rsidR="00FC3A05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Ms Claire Wallace - Foundation Governor –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Apologies</w:t>
            </w:r>
          </w:p>
          <w:p w:rsidR="00FC3A05" w:rsidRPr="00E7286F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Judith Thompson – LA Governor – Present </w:t>
            </w:r>
          </w:p>
          <w:p w:rsidR="00FC3A05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Mrs Helen Maguire - SBM - Present </w:t>
            </w:r>
          </w:p>
          <w:p w:rsidR="00FC3A05" w:rsidRPr="00FC3A05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Style w:val="Strong"/>
                <w:rFonts w:ascii="Comic Sans MS" w:hAnsi="Comic Sans MS" w:cs="Arial"/>
                <w:b w:val="0"/>
                <w:bCs w:val="0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Michelle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Waterworth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–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Headteacher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Designate </w:t>
            </w:r>
          </w:p>
        </w:tc>
      </w:tr>
      <w:tr w:rsidR="003E1A70" w:rsidTr="005F719A">
        <w:tc>
          <w:tcPr>
            <w:tcW w:w="1666" w:type="pct"/>
          </w:tcPr>
          <w:p w:rsidR="003E1A70" w:rsidRDefault="003E1A70" w:rsidP="003E1A70">
            <w:pPr>
              <w:jc w:val="center"/>
              <w:rPr>
                <w:rFonts w:ascii="Comic Sans MS" w:hAnsi="Comic Sans MS"/>
                <w:b/>
              </w:rPr>
            </w:pPr>
            <w:r w:rsidRPr="003E1A70">
              <w:rPr>
                <w:rFonts w:ascii="Comic Sans MS" w:hAnsi="Comic Sans MS"/>
                <w:b/>
              </w:rPr>
              <w:lastRenderedPageBreak/>
              <w:t>Full Governing Body</w:t>
            </w:r>
          </w:p>
          <w:p w:rsidR="003E1A70" w:rsidRPr="003E1A70" w:rsidRDefault="003E1A70" w:rsidP="003E1A7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75" w:type="pct"/>
          </w:tcPr>
          <w:p w:rsidR="003E1A70" w:rsidRPr="003E1A70" w:rsidRDefault="003E1A70" w:rsidP="003E1A7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pct"/>
          </w:tcPr>
          <w:p w:rsidR="003E1A70" w:rsidRPr="003E1A70" w:rsidRDefault="003E1A70" w:rsidP="003E1A70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3E1A70" w:rsidTr="005F719A">
        <w:tc>
          <w:tcPr>
            <w:tcW w:w="1666" w:type="pct"/>
          </w:tcPr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  <w:szCs w:val="22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2"/>
              </w:rPr>
              <w:t>Wednesday 21</w:t>
            </w:r>
            <w:r w:rsidRPr="003E1A70">
              <w:rPr>
                <w:rFonts w:ascii="Comic Sans MS" w:hAnsi="Comic Sans MS"/>
                <w:b/>
                <w:color w:val="FF0000"/>
                <w:sz w:val="20"/>
                <w:szCs w:val="22"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color w:val="FF0000"/>
                <w:sz w:val="20"/>
                <w:szCs w:val="22"/>
              </w:rPr>
              <w:t xml:space="preserve"> June 2023</w:t>
            </w:r>
          </w:p>
          <w:p w:rsidR="00FC3A05" w:rsidRDefault="00FC3A05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  <w:szCs w:val="22"/>
              </w:rPr>
            </w:pPr>
          </w:p>
          <w:p w:rsidR="00FC3A05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Margaret Cunningham - Chair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–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Present</w:t>
            </w:r>
          </w:p>
          <w:p w:rsidR="00FC3A05" w:rsidRPr="00E7286F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 Wayne Cunningham – Acting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Headteacher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– Present</w:t>
            </w:r>
          </w:p>
          <w:p w:rsidR="00FC3A05" w:rsidRPr="00E7286F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Dr Clare Campbell 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– Vice Chair  -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Apologies</w:t>
            </w:r>
          </w:p>
          <w:p w:rsidR="00FC3A05" w:rsidRPr="00E7286F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Ms Claire Wallace - Foundation Governor –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Present</w:t>
            </w:r>
          </w:p>
          <w:p w:rsidR="00FC3A05" w:rsidRPr="00E7286F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Mrs Helen Murphy - Staff Governor -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Present</w:t>
            </w:r>
          </w:p>
          <w:p w:rsidR="00FC3A05" w:rsidRPr="00E7286F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 Francis O'Connor - Foundation Governor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–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Present</w:t>
            </w:r>
          </w:p>
          <w:p w:rsidR="00FC3A05" w:rsidRPr="00E7286F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Judith Thompson – LA Governor – Present </w:t>
            </w:r>
          </w:p>
          <w:p w:rsidR="00FC3A05" w:rsidRPr="00E7286F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Angela Ager – Foundation Governor – Present </w:t>
            </w:r>
          </w:p>
          <w:p w:rsidR="00FC3A05" w:rsidRPr="00E7286F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Fr Peter Ti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e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rney – Foundation Governor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–</w:t>
            </w: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Present </w:t>
            </w:r>
          </w:p>
          <w:p w:rsidR="00FC3A05" w:rsidRDefault="00FC3A05" w:rsidP="00FC3A05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Ms Jayne Harries –Parent Governor – Absent</w:t>
            </w:r>
          </w:p>
          <w:p w:rsidR="00FC3A05" w:rsidRDefault="00FC3A05" w:rsidP="00FC3A05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</w:p>
          <w:p w:rsidR="00FC3A05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 w:rsidRPr="00E7286F"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Mrs Helen Maguire - SBM - Present </w:t>
            </w:r>
          </w:p>
          <w:p w:rsidR="00FC3A05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Mrs Michelle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Waterworth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–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>Headteacher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0"/>
                <w:szCs w:val="21"/>
              </w:rPr>
              <w:t xml:space="preserve"> Designate </w:t>
            </w:r>
          </w:p>
          <w:p w:rsidR="00FC3A05" w:rsidRPr="00021E37" w:rsidRDefault="00FC3A05" w:rsidP="00FC3A05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rPr>
                <w:rFonts w:ascii="Comic Sans MS" w:hAnsi="Comic Sans MS"/>
                <w:b/>
                <w:color w:val="FF0000"/>
                <w:sz w:val="20"/>
                <w:szCs w:val="22"/>
              </w:rPr>
            </w:pPr>
          </w:p>
        </w:tc>
        <w:tc>
          <w:tcPr>
            <w:tcW w:w="1775" w:type="pct"/>
          </w:tcPr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  <w:p w:rsidR="003E1A70" w:rsidRPr="003E1A70" w:rsidRDefault="003E1A70" w:rsidP="003E1A7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</w:p>
        </w:tc>
        <w:tc>
          <w:tcPr>
            <w:tcW w:w="1559" w:type="pct"/>
          </w:tcPr>
          <w:p w:rsidR="003E1A70" w:rsidRPr="003E1A70" w:rsidRDefault="003E1A70" w:rsidP="003E1A70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rStyle w:val="Strong"/>
                <w:rFonts w:ascii="Comic Sans MS" w:hAnsi="Comic Sans MS" w:cs="Arial"/>
                <w:color w:val="FF0000"/>
                <w:sz w:val="22"/>
                <w:szCs w:val="22"/>
              </w:rPr>
            </w:pPr>
          </w:p>
        </w:tc>
      </w:tr>
    </w:tbl>
    <w:p w:rsidR="002E696E" w:rsidRPr="00024044" w:rsidRDefault="002E696E" w:rsidP="00024044">
      <w:pPr>
        <w:spacing w:after="0"/>
        <w:jc w:val="center"/>
        <w:rPr>
          <w:rFonts w:ascii="Comic Sans MS" w:hAnsi="Comic Sans MS"/>
        </w:rPr>
      </w:pPr>
    </w:p>
    <w:sectPr w:rsidR="002E696E" w:rsidRPr="00024044" w:rsidSect="00024044">
      <w:pgSz w:w="16838" w:h="11906" w:orient="landscape"/>
      <w:pgMar w:top="284" w:right="567" w:bottom="56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846A7"/>
    <w:multiLevelType w:val="hybridMultilevel"/>
    <w:tmpl w:val="94560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6E"/>
    <w:rsid w:val="0000525C"/>
    <w:rsid w:val="00021E37"/>
    <w:rsid w:val="00024044"/>
    <w:rsid w:val="00036C84"/>
    <w:rsid w:val="00037A8E"/>
    <w:rsid w:val="00046A08"/>
    <w:rsid w:val="0007710E"/>
    <w:rsid w:val="000B7ABE"/>
    <w:rsid w:val="000C774D"/>
    <w:rsid w:val="00173854"/>
    <w:rsid w:val="00206A0B"/>
    <w:rsid w:val="0021661A"/>
    <w:rsid w:val="00272A1C"/>
    <w:rsid w:val="002A6D0B"/>
    <w:rsid w:val="002B0A40"/>
    <w:rsid w:val="002E696E"/>
    <w:rsid w:val="00332DD3"/>
    <w:rsid w:val="00341944"/>
    <w:rsid w:val="00391D18"/>
    <w:rsid w:val="003A254C"/>
    <w:rsid w:val="003E1A70"/>
    <w:rsid w:val="004725BC"/>
    <w:rsid w:val="004D4E13"/>
    <w:rsid w:val="004E0C8D"/>
    <w:rsid w:val="005D1E38"/>
    <w:rsid w:val="005D7205"/>
    <w:rsid w:val="005F719A"/>
    <w:rsid w:val="00636A51"/>
    <w:rsid w:val="006B2B72"/>
    <w:rsid w:val="006D1607"/>
    <w:rsid w:val="0078706A"/>
    <w:rsid w:val="007A24C4"/>
    <w:rsid w:val="007C07AD"/>
    <w:rsid w:val="007C42C8"/>
    <w:rsid w:val="007E72D8"/>
    <w:rsid w:val="00802CA2"/>
    <w:rsid w:val="0092766D"/>
    <w:rsid w:val="00930A43"/>
    <w:rsid w:val="00A60D17"/>
    <w:rsid w:val="00A97DF8"/>
    <w:rsid w:val="00AA31FB"/>
    <w:rsid w:val="00AD3CBE"/>
    <w:rsid w:val="00B72343"/>
    <w:rsid w:val="00D94A76"/>
    <w:rsid w:val="00DA4C37"/>
    <w:rsid w:val="00DC03EA"/>
    <w:rsid w:val="00DD7BDD"/>
    <w:rsid w:val="00DF08DE"/>
    <w:rsid w:val="00E33517"/>
    <w:rsid w:val="00E7286F"/>
    <w:rsid w:val="00EA696B"/>
    <w:rsid w:val="00ED7E74"/>
    <w:rsid w:val="00FA705C"/>
    <w:rsid w:val="00FC3A05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0F95D"/>
  <w15:docId w15:val="{F1E76BD9-2598-46C2-97CD-4CA1899A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E696E"/>
    <w:rPr>
      <w:b/>
      <w:bCs/>
    </w:rPr>
  </w:style>
  <w:style w:type="paragraph" w:styleId="NormalWeb">
    <w:name w:val="Normal (Web)"/>
    <w:basedOn w:val="Normal"/>
    <w:uiPriority w:val="99"/>
    <w:unhideWhenUsed/>
    <w:rsid w:val="002E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1501">
                  <w:marLeft w:val="-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883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89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0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1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98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17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2082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4252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8023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4128</Characters>
  <Application>Microsoft Office Word</Application>
  <DocSecurity>0</DocSecurity>
  <Lines>294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Maguire</dc:creator>
  <cp:lastModifiedBy>H Maguire</cp:lastModifiedBy>
  <cp:revision>2</cp:revision>
  <dcterms:created xsi:type="dcterms:W3CDTF">2023-06-22T15:30:00Z</dcterms:created>
  <dcterms:modified xsi:type="dcterms:W3CDTF">2023-06-22T15:30:00Z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fcb2da691325e27241c7b106264911d746eba04ceef2202ee893af318b519858</vt:lpwstr>
  </property>
</Properties>
</file>